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5C82" w14:textId="3327AD0D" w:rsidR="00872BFE" w:rsidRPr="002B72D6" w:rsidRDefault="00A728AB" w:rsidP="002B72D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FOURTH GRADE SUPPLY LIST 2022-23</w:t>
      </w:r>
    </w:p>
    <w:p w14:paraId="26C4FF8B" w14:textId="77777777" w:rsidR="002B72D6" w:rsidRDefault="002B72D6" w:rsidP="002B72D6">
      <w:pPr>
        <w:jc w:val="center"/>
        <w:rPr>
          <w:rFonts w:ascii="Times New Roman" w:hAnsi="Times New Roman" w:cs="Times New Roman"/>
          <w:sz w:val="32"/>
          <w:szCs w:val="32"/>
        </w:rPr>
      </w:pPr>
      <w:r w:rsidRPr="002B72D6">
        <w:rPr>
          <w:rFonts w:ascii="Times New Roman" w:hAnsi="Times New Roman" w:cs="Times New Roman"/>
          <w:sz w:val="32"/>
          <w:szCs w:val="32"/>
        </w:rPr>
        <w:t>WESTWOOD ELEMENTARY SCHOOL</w:t>
      </w:r>
    </w:p>
    <w:p w14:paraId="672A6659" w14:textId="77777777" w:rsidR="002B72D6" w:rsidRDefault="002B72D6" w:rsidP="002B72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FE7293" w14:textId="46B52E36" w:rsidR="002B72D6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2D6" w:rsidRPr="002B72D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 inch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binder with pocket</w:t>
      </w:r>
    </w:p>
    <w:p w14:paraId="40B0A1E6" w14:textId="61AD6E7E" w:rsidR="002B72D6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2D6">
        <w:rPr>
          <w:rFonts w:ascii="Times New Roman" w:hAnsi="Times New Roman" w:cs="Times New Roman"/>
          <w:sz w:val="28"/>
          <w:szCs w:val="28"/>
        </w:rPr>
        <w:t xml:space="preserve">         Mead </w:t>
      </w:r>
      <w:r w:rsidR="002B72D6" w:rsidRPr="002B72D6">
        <w:rPr>
          <w:rFonts w:ascii="Times New Roman" w:hAnsi="Times New Roman" w:cs="Times New Roman"/>
          <w:sz w:val="28"/>
          <w:szCs w:val="28"/>
          <w:u w:val="single"/>
        </w:rPr>
        <w:t>Plastic</w:t>
      </w:r>
      <w:r w:rsidR="002B72D6">
        <w:rPr>
          <w:rFonts w:ascii="Times New Roman" w:hAnsi="Times New Roman" w:cs="Times New Roman"/>
          <w:sz w:val="28"/>
          <w:szCs w:val="28"/>
        </w:rPr>
        <w:t xml:space="preserve"> Folders w/pockets and brads (1 yellow</w:t>
      </w:r>
      <w:r>
        <w:rPr>
          <w:rFonts w:ascii="Times New Roman" w:hAnsi="Times New Roman" w:cs="Times New Roman"/>
          <w:sz w:val="28"/>
          <w:szCs w:val="28"/>
        </w:rPr>
        <w:t>, 1 blue, and 1 color of your choice</w:t>
      </w:r>
      <w:r w:rsidR="002B72D6">
        <w:rPr>
          <w:rFonts w:ascii="Times New Roman" w:hAnsi="Times New Roman" w:cs="Times New Roman"/>
          <w:sz w:val="28"/>
          <w:szCs w:val="28"/>
        </w:rPr>
        <w:t>)</w:t>
      </w:r>
    </w:p>
    <w:p w14:paraId="5223081B" w14:textId="328127E9" w:rsidR="002B72D6" w:rsidRPr="002B72D6" w:rsidRDefault="002B72D6" w:rsidP="002B72D6">
      <w:pPr>
        <w:rPr>
          <w:rFonts w:ascii="Times New Roman" w:hAnsi="Times New Roman" w:cs="Times New Roman"/>
          <w:sz w:val="28"/>
          <w:szCs w:val="28"/>
        </w:rPr>
      </w:pPr>
      <w:r w:rsidRPr="002B72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8AB">
        <w:rPr>
          <w:rFonts w:ascii="Times New Roman" w:hAnsi="Times New Roman" w:cs="Times New Roman"/>
          <w:sz w:val="28"/>
          <w:szCs w:val="28"/>
        </w:rPr>
        <w:t>One subject notebook</w:t>
      </w:r>
    </w:p>
    <w:p w14:paraId="362908C1" w14:textId="28C7DEA2" w:rsidR="002B72D6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2D6" w:rsidRPr="002B72D6">
        <w:rPr>
          <w:rFonts w:ascii="Times New Roman" w:hAnsi="Times New Roman" w:cs="Times New Roman"/>
          <w:sz w:val="28"/>
          <w:szCs w:val="28"/>
        </w:rPr>
        <w:t xml:space="preserve">       </w:t>
      </w:r>
      <w:r w:rsidR="002B72D6">
        <w:rPr>
          <w:rFonts w:ascii="Times New Roman" w:hAnsi="Times New Roman" w:cs="Times New Roman"/>
          <w:sz w:val="28"/>
          <w:szCs w:val="28"/>
        </w:rPr>
        <w:t xml:space="preserve">  Rolls of paper towels</w:t>
      </w:r>
    </w:p>
    <w:p w14:paraId="26544B83" w14:textId="16B4C259" w:rsidR="002B72D6" w:rsidRDefault="002B72D6" w:rsidP="002B72D6">
      <w:pPr>
        <w:rPr>
          <w:rFonts w:ascii="Times New Roman" w:hAnsi="Times New Roman" w:cs="Times New Roman"/>
          <w:sz w:val="28"/>
          <w:szCs w:val="28"/>
        </w:rPr>
      </w:pPr>
      <w:r w:rsidRPr="002B72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72D6">
        <w:rPr>
          <w:rFonts w:ascii="Times New Roman" w:hAnsi="Times New Roman" w:cs="Times New Roman"/>
          <w:sz w:val="28"/>
          <w:szCs w:val="28"/>
        </w:rPr>
        <w:t>Pack of markers</w:t>
      </w:r>
    </w:p>
    <w:p w14:paraId="2F908D7A" w14:textId="0D581A8C" w:rsidR="00A728AB" w:rsidRPr="002B72D6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Pack of colored pencils</w:t>
      </w:r>
    </w:p>
    <w:p w14:paraId="645F5DB3" w14:textId="77777777" w:rsidR="002B72D6" w:rsidRPr="002B72D6" w:rsidRDefault="002B72D6" w:rsidP="002B72D6">
      <w:pPr>
        <w:rPr>
          <w:rFonts w:ascii="Times New Roman" w:hAnsi="Times New Roman" w:cs="Times New Roman"/>
          <w:sz w:val="28"/>
          <w:szCs w:val="28"/>
        </w:rPr>
      </w:pPr>
      <w:r w:rsidRPr="002B72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72D6">
        <w:rPr>
          <w:rFonts w:ascii="Times New Roman" w:hAnsi="Times New Roman" w:cs="Times New Roman"/>
          <w:sz w:val="28"/>
          <w:szCs w:val="28"/>
        </w:rPr>
        <w:t>Scissors</w:t>
      </w:r>
    </w:p>
    <w:p w14:paraId="3CACD5DF" w14:textId="77777777" w:rsidR="00A728AB" w:rsidRDefault="002B72D6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    </w:t>
      </w:r>
      <w:r w:rsidR="00A728AB">
        <w:rPr>
          <w:rFonts w:ascii="Times New Roman" w:hAnsi="Times New Roman" w:cs="Times New Roman"/>
          <w:sz w:val="28"/>
          <w:szCs w:val="28"/>
        </w:rPr>
        <w:t>Box of Kleenex</w:t>
      </w:r>
    </w:p>
    <w:p w14:paraId="5B427B5F" w14:textId="77777777" w:rsidR="00A728AB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     Cans of Lysol Wipes</w:t>
      </w:r>
    </w:p>
    <w:p w14:paraId="19E7C292" w14:textId="44216FE5" w:rsidR="002B72D6" w:rsidRDefault="00A728AB" w:rsidP="002B72D6">
      <w:r>
        <w:rPr>
          <w:rFonts w:ascii="Times New Roman" w:hAnsi="Times New Roman" w:cs="Times New Roman"/>
          <w:sz w:val="28"/>
          <w:szCs w:val="28"/>
        </w:rPr>
        <w:t>1         Plastic school box with lid (small to hold markers/scissors; etc.)</w:t>
      </w:r>
      <w:r w:rsidR="002B72D6" w:rsidRPr="002B72D6">
        <w:t xml:space="preserve">    </w:t>
      </w:r>
    </w:p>
    <w:p w14:paraId="0A83A800" w14:textId="4425B31B" w:rsidR="002B72D6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Pack of pre-sharpened Ticonderoga pencils</w:t>
      </w:r>
    </w:p>
    <w:p w14:paraId="45A8645B" w14:textId="36E53921" w:rsidR="002B72D6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    pack </w:t>
      </w:r>
      <w:proofErr w:type="gramStart"/>
      <w:r>
        <w:rPr>
          <w:rFonts w:ascii="Times New Roman" w:hAnsi="Times New Roman" w:cs="Times New Roman"/>
          <w:sz w:val="28"/>
          <w:szCs w:val="28"/>
        </w:rPr>
        <w:t>of  Play</w:t>
      </w:r>
      <w:proofErr w:type="gramEnd"/>
      <w:r>
        <w:rPr>
          <w:rFonts w:ascii="Times New Roman" w:hAnsi="Times New Roman" w:cs="Times New Roman"/>
          <w:sz w:val="28"/>
          <w:szCs w:val="28"/>
        </w:rPr>
        <w:t>-Doh</w:t>
      </w:r>
    </w:p>
    <w:p w14:paraId="4EA18389" w14:textId="0B6D8764" w:rsidR="00A728AB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Prizes for the prize box (can be candy)</w:t>
      </w:r>
    </w:p>
    <w:p w14:paraId="19CFB65B" w14:textId="2A66391C" w:rsidR="00A728AB" w:rsidRDefault="00A728AB" w:rsidP="002B72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8AB">
        <w:rPr>
          <w:rFonts w:ascii="Times New Roman" w:hAnsi="Times New Roman" w:cs="Times New Roman"/>
          <w:sz w:val="28"/>
          <w:szCs w:val="28"/>
          <w:u w:val="single"/>
        </w:rPr>
        <w:t>Girls: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Boys:</w:t>
      </w:r>
    </w:p>
    <w:p w14:paraId="2EA9A30A" w14:textId="12A78918" w:rsidR="00A728AB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pkg. of 9oz cups                                             1 pack of colored copy paper</w:t>
      </w:r>
    </w:p>
    <w:p w14:paraId="404328CC" w14:textId="0821BC5B" w:rsidR="00A728AB" w:rsidRPr="00A728AB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bottle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handsoap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Germ-X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1 pack of Expo markers</w:t>
      </w:r>
    </w:p>
    <w:p w14:paraId="0A37501D" w14:textId="77777777" w:rsidR="002B72D6" w:rsidRDefault="002B72D6" w:rsidP="002B72D6">
      <w:pPr>
        <w:rPr>
          <w:rFonts w:ascii="Times New Roman" w:hAnsi="Times New Roman" w:cs="Times New Roman"/>
          <w:sz w:val="28"/>
          <w:szCs w:val="28"/>
        </w:rPr>
      </w:pPr>
    </w:p>
    <w:p w14:paraId="3B55BBE0" w14:textId="77777777" w:rsidR="002B72D6" w:rsidRDefault="002B72D6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DO NOT LABEL SUPPLIES</w:t>
      </w:r>
    </w:p>
    <w:p w14:paraId="3615DF09" w14:textId="6A907024" w:rsidR="002B72D6" w:rsidRDefault="1C249FC6" w:rsidP="1C249FC6">
      <w:pPr>
        <w:rPr>
          <w:rFonts w:ascii="Times New Roman" w:hAnsi="Times New Roman" w:cs="Times New Roman"/>
          <w:sz w:val="28"/>
          <w:szCs w:val="28"/>
        </w:rPr>
      </w:pPr>
      <w:r w:rsidRPr="1C249FC6">
        <w:rPr>
          <w:rFonts w:ascii="Times New Roman" w:hAnsi="Times New Roman" w:cs="Times New Roman"/>
          <w:sz w:val="28"/>
          <w:szCs w:val="28"/>
        </w:rPr>
        <w:t xml:space="preserve">  </w:t>
      </w:r>
      <w:r w:rsidR="00A728AB">
        <w:rPr>
          <w:rFonts w:ascii="Times New Roman" w:hAnsi="Times New Roman" w:cs="Times New Roman"/>
          <w:sz w:val="28"/>
          <w:szCs w:val="28"/>
        </w:rPr>
        <w:t>15</w:t>
      </w:r>
      <w:r w:rsidRPr="1C249FC6">
        <w:rPr>
          <w:rFonts w:ascii="Times New Roman" w:hAnsi="Times New Roman" w:cs="Times New Roman"/>
          <w:sz w:val="28"/>
          <w:szCs w:val="28"/>
        </w:rPr>
        <w:t>.00         Reading Materials/Math Materials</w:t>
      </w:r>
    </w:p>
    <w:p w14:paraId="32D1FE58" w14:textId="3652950B" w:rsidR="002B72D6" w:rsidRDefault="00A728AB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2B72D6" w:rsidRPr="002B72D6">
        <w:rPr>
          <w:rFonts w:ascii="Times New Roman" w:hAnsi="Times New Roman" w:cs="Times New Roman"/>
          <w:sz w:val="28"/>
          <w:szCs w:val="28"/>
          <w:u w:val="single"/>
        </w:rPr>
        <w:t>.00</w:t>
      </w:r>
      <w:r w:rsidR="002B72D6">
        <w:rPr>
          <w:rFonts w:ascii="Times New Roman" w:hAnsi="Times New Roman" w:cs="Times New Roman"/>
          <w:sz w:val="28"/>
          <w:szCs w:val="28"/>
        </w:rPr>
        <w:t xml:space="preserve">         Science/Social Studies/Food Experiences</w:t>
      </w:r>
    </w:p>
    <w:p w14:paraId="043035D8" w14:textId="2C974142" w:rsidR="007367C2" w:rsidRPr="00A728AB" w:rsidRDefault="002B72D6" w:rsidP="002B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 w:rsidR="00A728A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7367C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367C2">
        <w:rPr>
          <w:rFonts w:ascii="Times New Roman" w:hAnsi="Times New Roman" w:cs="Times New Roman"/>
          <w:sz w:val="28"/>
          <w:szCs w:val="28"/>
        </w:rPr>
        <w:t>Total</w:t>
      </w:r>
      <w:r w:rsidR="007367C2" w:rsidRPr="007367C2">
        <w:rPr>
          <w:rFonts w:ascii="Times New Roman" w:hAnsi="Times New Roman" w:cs="Times New Roman"/>
          <w:sz w:val="24"/>
          <w:szCs w:val="24"/>
        </w:rPr>
        <w:t>Donations</w:t>
      </w:r>
      <w:proofErr w:type="spellEnd"/>
      <w:r w:rsidR="007367C2" w:rsidRPr="007367C2">
        <w:rPr>
          <w:rFonts w:ascii="Times New Roman" w:hAnsi="Times New Roman" w:cs="Times New Roman"/>
          <w:sz w:val="24"/>
          <w:szCs w:val="24"/>
        </w:rPr>
        <w:t xml:space="preserve"> make it possible for teachers to obtain materials for which funds are unavailable.  A receipt is given and all donations are tax deductible.</w:t>
      </w:r>
    </w:p>
    <w:p w14:paraId="02EB378F" w14:textId="77777777" w:rsidR="007367C2" w:rsidRPr="007367C2" w:rsidRDefault="007367C2" w:rsidP="002B72D6">
      <w:pPr>
        <w:rPr>
          <w:rFonts w:ascii="Times New Roman" w:hAnsi="Times New Roman" w:cs="Times New Roman"/>
          <w:sz w:val="24"/>
          <w:szCs w:val="24"/>
        </w:rPr>
      </w:pPr>
    </w:p>
    <w:p w14:paraId="5CACC4E3" w14:textId="77777777" w:rsidR="007367C2" w:rsidRPr="007367C2" w:rsidRDefault="007367C2" w:rsidP="002B72D6">
      <w:pPr>
        <w:rPr>
          <w:rFonts w:ascii="Times New Roman" w:hAnsi="Times New Roman" w:cs="Times New Roman"/>
          <w:sz w:val="24"/>
          <w:szCs w:val="24"/>
        </w:rPr>
      </w:pPr>
      <w:r w:rsidRPr="007367C2">
        <w:rPr>
          <w:rFonts w:ascii="Times New Roman" w:hAnsi="Times New Roman" w:cs="Times New Roman"/>
          <w:sz w:val="24"/>
          <w:szCs w:val="24"/>
        </w:rPr>
        <w:t>OVER THE SUMMER- READ, READ, READ!!! KNOW THE ADDITION, SUBTRACTION, AND MULTIPLICATION FACTS.</w:t>
      </w:r>
    </w:p>
    <w:sectPr w:rsidR="007367C2" w:rsidRPr="007367C2" w:rsidSect="00A72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7812"/>
    <w:multiLevelType w:val="hybridMultilevel"/>
    <w:tmpl w:val="FB92A074"/>
    <w:lvl w:ilvl="0" w:tplc="1A0A4D46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1AF7"/>
    <w:multiLevelType w:val="hybridMultilevel"/>
    <w:tmpl w:val="E2BAA8CE"/>
    <w:lvl w:ilvl="0" w:tplc="2CECB40C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A086B"/>
    <w:multiLevelType w:val="hybridMultilevel"/>
    <w:tmpl w:val="F7C6F896"/>
    <w:lvl w:ilvl="0" w:tplc="1FA42B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D6"/>
    <w:rsid w:val="00197953"/>
    <w:rsid w:val="002B72D6"/>
    <w:rsid w:val="00367F35"/>
    <w:rsid w:val="004F70AE"/>
    <w:rsid w:val="007367C2"/>
    <w:rsid w:val="00872BFE"/>
    <w:rsid w:val="00A728AB"/>
    <w:rsid w:val="1C249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B921"/>
  <w15:chartTrackingRefBased/>
  <w15:docId w15:val="{942D5992-B998-403C-B051-4AE4C6B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2DC44CC2A37468E61EED9B5F82B4E" ma:contentTypeVersion="14" ma:contentTypeDescription="Create a new document." ma:contentTypeScope="" ma:versionID="0faf851e420aac596529406a6c57cbb1">
  <xsd:schema xmlns:xsd="http://www.w3.org/2001/XMLSchema" xmlns:xs="http://www.w3.org/2001/XMLSchema" xmlns:p="http://schemas.microsoft.com/office/2006/metadata/properties" xmlns:ns3="bc35fb6f-31c4-40b6-8bcc-62a53debaf99" xmlns:ns4="7bd0cd76-05d7-4e4a-be09-f4db58890643" targetNamespace="http://schemas.microsoft.com/office/2006/metadata/properties" ma:root="true" ma:fieldsID="896e3fc23fba4b5f8abdc77aec87af26" ns3:_="" ns4:_="">
    <xsd:import namespace="bc35fb6f-31c4-40b6-8bcc-62a53debaf99"/>
    <xsd:import namespace="7bd0cd76-05d7-4e4a-be09-f4db58890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fb6f-31c4-40b6-8bcc-62a53deb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cd76-05d7-4e4a-be09-f4db5889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B9440-8280-4964-8C68-A35FDE94A026}">
  <ds:schemaRefs>
    <ds:schemaRef ds:uri="http://schemas.microsoft.com/office/infopath/2007/PartnerControls"/>
    <ds:schemaRef ds:uri="7bd0cd76-05d7-4e4a-be09-f4db5889064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bc35fb6f-31c4-40b6-8bcc-62a53debaf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0EF984-E3A9-4347-A7A7-3A879B4CD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5CB63-BC91-4755-9494-205F545EA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5fb6f-31c4-40b6-8bcc-62a53debaf99"/>
    <ds:schemaRef ds:uri="7bd0cd76-05d7-4e4a-be09-f4db5889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K. Collins</dc:creator>
  <cp:keywords/>
  <dc:description/>
  <cp:lastModifiedBy>Michael Anne Jackson</cp:lastModifiedBy>
  <cp:revision>2</cp:revision>
  <dcterms:created xsi:type="dcterms:W3CDTF">2022-05-16T14:50:00Z</dcterms:created>
  <dcterms:modified xsi:type="dcterms:W3CDTF">2022-05-16T14:50:00Z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0x0101000FE2DC44CC2A37468E61EED9B5F82B4E</vt:lpwstr>
  </property>
</Properties>
</file>